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351160" w:rsidTr="00922D5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922D58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2D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="00922D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="00922D5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 Тараканова 53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922D58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922D58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922D58" w:rsidP="0092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1707F1"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922D58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922D58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922D58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922D58" w:rsidP="0092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922D58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922D58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922D58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922D58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22D58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2016-02-21T10:13:00Z</dcterms:modified>
</cp:coreProperties>
</file>